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文家东巷14号维修DN100暗漏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15 14:00:00 至 2022-3-15 2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家东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2B36211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C3936F0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25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